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Ссылки на интернет-ресурсы</w:t>
      </w:r>
    </w:p>
    <w:tbl>
      <w:tblPr>
        <w:tblW w:w="939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72"/>
        <w:gridCol w:w="4719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Музей космонавтики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</w:rPr>
                <w:t>http://www.kosmo-museum.ru/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Дата обращения: 07.11.2016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Скафандры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3"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  <w:lang w:val="fr-FR"/>
                </w:rPr>
                <w:t>http://galspace.spb.ru/museum-1.php?foto_page=34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                                 </w:t>
            </w:r>
            <w:hyperlink r:id="rId4"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  <w:lang w:val="fr-FR"/>
                </w:rPr>
                <w:t>http://galspace.spb.ru/museum-1.php?foto_page=38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обращения: 20.10.2016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Космические корабли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"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</w:rPr>
                <w:t>http://www.fresher.ru/2012/05/30/ekskursiya-v-muzej-kosmonavtiki/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обращения: 21.10.2016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Планеты Солнечной системы 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val="fr-FR" w:eastAsia="ru-RU"/>
                </w:rPr>
                <w:t>http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val="fr-FR" w:eastAsia="ru-RU"/>
                </w:rPr>
                <w:t>www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val="fr-FR" w:eastAsia="ru-RU"/>
                </w:rPr>
                <w:t>momes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val="fr-FR" w:eastAsia="ru-RU"/>
                </w:rPr>
                <w:t>net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val="fr-FR" w:eastAsia="ru-RU"/>
                </w:rPr>
                <w:t>Apprendre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val="fr-FR" w:eastAsia="ru-RU"/>
                </w:rPr>
                <w:t>Sciences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val="fr-FR" w:eastAsia="ru-RU"/>
                </w:rPr>
                <w:t>L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-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val="fr-FR" w:eastAsia="ru-RU"/>
                </w:rPr>
                <w:t>astronomie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val="fr-FR" w:eastAsia="ru-RU"/>
                </w:rPr>
                <w:t>Le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-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val="fr-FR" w:eastAsia="ru-RU"/>
                </w:rPr>
                <w:t>systeme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-</w:t>
              </w:r>
              <w:r>
                <w:rPr>
                  <w:rStyle w:val="Style15"/>
                  <w:rFonts w:eastAsia="Times New Roman" w:cs="Times New Roman" w:ascii="Times New Roman" w:hAnsi="Times New Roman"/>
                  <w:color w:val="0563C1"/>
                  <w:sz w:val="24"/>
                  <w:szCs w:val="24"/>
                  <w:u w:val="single"/>
                  <w:lang w:val="fr-FR" w:eastAsia="ru-RU"/>
                </w:rPr>
                <w:t>solaire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обращения: 24.10.2016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Собаки Белка и Стрелка  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fr-FR"/>
              </w:rPr>
            </w:pPr>
            <w:hyperlink r:id="rId7"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  <w:lang w:val="fr-FR"/>
                </w:rPr>
                <w:t>http://travel.rambler.ru/article/224/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color w:val="0563C1"/>
                <w:sz w:val="24"/>
                <w:szCs w:val="24"/>
                <w:u w:val="single"/>
                <w:lang w:val="fr-FR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Созвездия   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both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fr-FR"/>
              </w:rPr>
            </w:pPr>
            <w:hyperlink r:id="rId8"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lang w:val="fr-FR"/>
                </w:rPr>
                <w:t>http://astromaniacs.pagesperso-orange.fr/constellations.htm</w:t>
              </w:r>
            </w:hyperlink>
            <w:r>
              <w:rPr>
                <w:rFonts w:cs="Times New Roman" w:ascii="Times New Roman" w:hAnsi="Times New Roman"/>
                <w:color w:val="0563C1"/>
                <w:sz w:val="24"/>
                <w:szCs w:val="24"/>
                <w:u w:val="single"/>
                <w:lang w:val="fr-F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color w:val="0563C1"/>
                <w:sz w:val="24"/>
                <w:szCs w:val="24"/>
                <w:u w:val="single"/>
                <w:lang w:val="fr-FR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Знаки зодиака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  <w:lang w:val="fr-FR"/>
                </w:rPr>
                <w:t>http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</w:rPr>
                <w:t>://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  <w:lang w:val="fr-FR"/>
                </w:rPr>
                <w:t>chezdiana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</w:rPr>
                <w:t>-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  <w:lang w:val="fr-FR"/>
                </w:rPr>
                <w:t>m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  <w:lang w:val="fr-FR"/>
                </w:rPr>
                <w:t>blogspot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  <w:lang w:val="fr-FR"/>
                </w:rPr>
                <w:t>ru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</w:rPr>
                <w:t>/2012/11/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  <w:lang w:val="fr-FR"/>
                </w:rPr>
                <w:t>les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</w:rPr>
                <w:t>-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  <w:lang w:val="fr-FR"/>
                </w:rPr>
                <w:t>signes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</w:rPr>
                <w:t>-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  <w:lang w:val="fr-FR"/>
                </w:rPr>
                <w:t>du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</w:rPr>
                <w:t>-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  <w:lang w:val="fr-FR"/>
                </w:rPr>
                <w:t>zodiaque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  <w:lang w:val="fr-FR"/>
                </w:rPr>
                <w:t>html</w:t>
              </w:r>
            </w:hyperlink>
          </w:p>
          <w:p>
            <w:pPr>
              <w:pStyle w:val="Style21"/>
              <w:jc w:val="both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color w:val="0563C1"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>Lexique d’astronomie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56" w:before="0" w:after="1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56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</w:t>
              </w:r>
              <w:r>
                <w:rPr>
                  <w:rStyle w:val="Style15"/>
                  <w:rFonts w:cs="Times New Roman" w:ascii="Times New Roman" w:hAnsi="Times New Roman"/>
                  <w:color w:val="0563C1"/>
                  <w:sz w:val="24"/>
                  <w:szCs w:val="24"/>
                  <w:u w:val="single"/>
                </w:rPr>
                <w:t>ttp://espacepourlavie.ca/lexique-dastronomie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56" w:before="0" w:after="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6"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6"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6" w:before="0" w:after="160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smo-museum.ru/" TargetMode="External"/><Relationship Id="rId3" Type="http://schemas.openxmlformats.org/officeDocument/2006/relationships/hyperlink" Target="http://galspace.spb.ru/museum-1.php?foto_page=34" TargetMode="External"/><Relationship Id="rId4" Type="http://schemas.openxmlformats.org/officeDocument/2006/relationships/hyperlink" Target="http://galspace.spb.ru/museum-1.php?foto_page=38" TargetMode="External"/><Relationship Id="rId5" Type="http://schemas.openxmlformats.org/officeDocument/2006/relationships/hyperlink" Target="http://www.fresher.ru/2012/05/30/ekskursiya-v-muzej-kosmonavtiki/" TargetMode="External"/><Relationship Id="rId6" Type="http://schemas.openxmlformats.org/officeDocument/2006/relationships/hyperlink" Target="http://www.momes.net/Apprendre/Sciences/L-astronomie/Le-systeme-solaire" TargetMode="External"/><Relationship Id="rId7" Type="http://schemas.openxmlformats.org/officeDocument/2006/relationships/hyperlink" Target="http://travel.rambler.ru/article/224/" TargetMode="External"/><Relationship Id="rId8" Type="http://schemas.openxmlformats.org/officeDocument/2006/relationships/hyperlink" Target="http://astromaniacs.pagesperso-orange.fr/constellations.htm" TargetMode="External"/><Relationship Id="rId9" Type="http://schemas.openxmlformats.org/officeDocument/2006/relationships/hyperlink" Target="http://chezdiana-m.blogspot.ru/2012/11/les-signes-du-zodiaque.html" TargetMode="External"/><Relationship Id="rId10" Type="http://schemas.openxmlformats.org/officeDocument/2006/relationships/hyperlink" Target="http://espacepourlavie.ca/lexique-dastronomie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LibreOffice/5.2.3.3$Windows_x86 LibreOffice_project/d54a8868f08a7b39642414cf2c8ef2f228f780cf</Application>
  <Pages>1</Pages>
  <Words>41</Words>
  <Characters>712</Characters>
  <CharactersWithSpaces>778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2019-04-13T20:36:00Z</dcterms:created>
  <dc:creator>Ольга Н. Сазыкина</dc:creator>
  <dc:description/>
  <dc:language>ru-RU</dc:language>
  <cp:lastModifiedBy>Полина Борисовна Скойбеда</cp:lastModifiedBy>
  <dcterms:modified xsi:type="dcterms:W3CDTF">2019-05-30T10:34:00Z</dcterms:modified>
  <cp:revision>5</cp:revision>
  <dc:subject/>
  <dc:title/>
</cp:coreProperties>
</file>